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5AC" w:rsidRPr="001D0CF5" w:rsidRDefault="006D35AC" w:rsidP="004876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D0C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 численности получателей социальных услуг, наличии свободных мест в ГАУСО </w:t>
      </w:r>
      <w:r w:rsidR="00C21E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АО </w:t>
      </w:r>
      <w:r w:rsidRPr="001D0C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«Мазановский  </w:t>
      </w:r>
      <w:r w:rsidR="00C21E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дом социального обслуживания</w:t>
      </w:r>
      <w:r w:rsidRPr="001D0C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6D35AC" w:rsidRPr="001D0CF5" w:rsidRDefault="004876E3" w:rsidP="004876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D0C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(на </w:t>
      </w:r>
      <w:r w:rsidR="003752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26</w:t>
      </w:r>
      <w:r w:rsidRPr="001D0C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3752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10</w:t>
      </w:r>
      <w:r w:rsidRPr="001D0C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6D35AC" w:rsidRPr="001D0C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</w:t>
      </w:r>
      <w:r w:rsidR="006263D3" w:rsidRPr="001D0C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="00100C2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1D0C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tbl>
      <w:tblPr>
        <w:tblpPr w:leftFromText="180" w:rightFromText="180" w:vertAnchor="text" w:horzAnchor="page" w:tblpXSpec="center" w:tblpY="527"/>
        <w:tblW w:w="832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2F7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45"/>
        <w:gridCol w:w="4357"/>
        <w:gridCol w:w="1134"/>
        <w:gridCol w:w="1134"/>
        <w:gridCol w:w="850"/>
      </w:tblGrid>
      <w:tr w:rsidR="00194866" w:rsidRPr="00ED6979" w:rsidTr="00194866">
        <w:trPr>
          <w:tblCellSpacing w:w="7" w:type="dxa"/>
        </w:trPr>
        <w:tc>
          <w:tcPr>
            <w:tcW w:w="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194866" w:rsidRPr="004876E3" w:rsidRDefault="00194866" w:rsidP="00FE0CFE">
            <w:pPr>
              <w:spacing w:before="100" w:beforeAutospacing="1"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4876E3">
              <w:rPr>
                <w:rFonts w:eastAsia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4876E3">
              <w:rPr>
                <w:rFonts w:eastAsia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="00FE0CFE">
              <w:rPr>
                <w:rFonts w:eastAsia="Times New Roman" w:cs="Times New Roman"/>
                <w:sz w:val="28"/>
                <w:szCs w:val="28"/>
                <w:lang w:val="en-US" w:eastAsia="ru-RU"/>
              </w:rPr>
              <w:t>/</w:t>
            </w:r>
            <w:proofErr w:type="spellStart"/>
            <w:r w:rsidRPr="004876E3">
              <w:rPr>
                <w:rFonts w:eastAsia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4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194866" w:rsidRPr="004876E3" w:rsidRDefault="00194866" w:rsidP="0019486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4876E3">
              <w:rPr>
                <w:rFonts w:eastAsia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194866" w:rsidRPr="004876E3" w:rsidRDefault="00194866" w:rsidP="0019486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4876E3">
              <w:rPr>
                <w:rFonts w:eastAsia="Times New Roman" w:cs="Times New Roman"/>
                <w:sz w:val="28"/>
                <w:szCs w:val="28"/>
                <w:lang w:eastAsia="ru-RU"/>
              </w:rPr>
              <w:t>Мужчин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194866" w:rsidRPr="004876E3" w:rsidRDefault="00194866" w:rsidP="0019486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4876E3">
              <w:rPr>
                <w:rFonts w:eastAsia="Times New Roman" w:cs="Times New Roman"/>
                <w:sz w:val="28"/>
                <w:szCs w:val="28"/>
                <w:lang w:eastAsia="ru-RU"/>
              </w:rPr>
              <w:t>Женщин</w:t>
            </w: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194866" w:rsidRPr="004876E3" w:rsidRDefault="00194866" w:rsidP="0019486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4876E3">
              <w:rPr>
                <w:rFonts w:eastAsia="Times New Roman" w:cs="Times New Roman"/>
                <w:sz w:val="28"/>
                <w:szCs w:val="28"/>
                <w:lang w:eastAsia="ru-RU"/>
              </w:rPr>
              <w:t>Всего</w:t>
            </w:r>
          </w:p>
        </w:tc>
      </w:tr>
      <w:tr w:rsidR="00194866" w:rsidRPr="00ED6979" w:rsidTr="00194866">
        <w:trPr>
          <w:tblCellSpacing w:w="7" w:type="dxa"/>
        </w:trPr>
        <w:tc>
          <w:tcPr>
            <w:tcW w:w="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194866" w:rsidRPr="004876E3" w:rsidRDefault="00194866" w:rsidP="0019486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4876E3"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194866" w:rsidRPr="004876E3" w:rsidRDefault="00194866" w:rsidP="0019486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4876E3"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194866" w:rsidRPr="004876E3" w:rsidRDefault="00194866" w:rsidP="0019486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4876E3">
              <w:rPr>
                <w:rFonts w:eastAsia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194866" w:rsidRPr="004876E3" w:rsidRDefault="00194866" w:rsidP="0019486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4876E3">
              <w:rPr>
                <w:rFonts w:eastAsia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E5F1" w:themeFill="accent1" w:themeFillTint="33"/>
            <w:vAlign w:val="center"/>
            <w:hideMark/>
          </w:tcPr>
          <w:p w:rsidR="00194866" w:rsidRPr="004876E3" w:rsidRDefault="00194866" w:rsidP="0019486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4876E3">
              <w:rPr>
                <w:rFonts w:eastAsia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194866" w:rsidRPr="00ED6979" w:rsidTr="00194866">
        <w:trPr>
          <w:tblCellSpacing w:w="7" w:type="dxa"/>
        </w:trPr>
        <w:tc>
          <w:tcPr>
            <w:tcW w:w="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194866" w:rsidP="0019486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4876E3"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194866" w:rsidP="0019486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4876E3">
              <w:rPr>
                <w:rFonts w:eastAsia="Times New Roman" w:cs="Times New Roman"/>
                <w:sz w:val="28"/>
                <w:szCs w:val="28"/>
                <w:lang w:eastAsia="ru-RU"/>
              </w:rPr>
              <w:t>Установленная коечная мощность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194866" w:rsidP="0019486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194866" w:rsidP="0019486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194866" w:rsidP="00774718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4876E3"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  <w:r w:rsidR="00774718">
              <w:rPr>
                <w:rFonts w:eastAsia="Times New Roman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194866" w:rsidRPr="00ED6979" w:rsidTr="00194866">
        <w:trPr>
          <w:tblCellSpacing w:w="7" w:type="dxa"/>
        </w:trPr>
        <w:tc>
          <w:tcPr>
            <w:tcW w:w="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194866" w:rsidP="0019486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4876E3"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194866" w:rsidP="0019486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4876E3">
              <w:rPr>
                <w:rFonts w:eastAsia="Times New Roman" w:cs="Times New Roman"/>
                <w:sz w:val="28"/>
                <w:szCs w:val="28"/>
                <w:lang w:eastAsia="ru-RU"/>
              </w:rPr>
              <w:t>Списочная численность: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0B0118" w:rsidP="0037528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14</w:t>
            </w:r>
            <w:r w:rsidR="00375286">
              <w:rPr>
                <w:rFonts w:eastAsia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375286" w:rsidP="000E7BB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8D7613" w:rsidP="000E7BB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3</w:t>
            </w:r>
            <w:r w:rsidR="000B0118"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  <w:r w:rsidR="000E7BB6">
              <w:rPr>
                <w:rFonts w:eastAsia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194866" w:rsidRPr="00ED6979" w:rsidTr="00194866">
        <w:trPr>
          <w:tblCellSpacing w:w="7" w:type="dxa"/>
        </w:trPr>
        <w:tc>
          <w:tcPr>
            <w:tcW w:w="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7C147E" w:rsidP="0019486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4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194866" w:rsidP="0019486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4876E3">
              <w:rPr>
                <w:rFonts w:eastAsia="Times New Roman" w:cs="Times New Roman"/>
                <w:sz w:val="28"/>
                <w:szCs w:val="28"/>
                <w:lang w:eastAsia="ru-RU"/>
              </w:rPr>
              <w:t>Социальное обслуживание на дому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966EE7" w:rsidP="000E7BB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3</w:t>
            </w:r>
            <w:r w:rsidR="000E7BB6">
              <w:rPr>
                <w:rFonts w:eastAsia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321DC4" w:rsidP="0037528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9</w:t>
            </w:r>
            <w:r w:rsidR="00375286">
              <w:rPr>
                <w:rFonts w:eastAsia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0B0118" w:rsidP="0037528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12</w:t>
            </w:r>
            <w:r w:rsidR="00375286">
              <w:rPr>
                <w:rFonts w:eastAsia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194866" w:rsidRPr="00ED6979" w:rsidTr="00194866">
        <w:trPr>
          <w:tblCellSpacing w:w="7" w:type="dxa"/>
        </w:trPr>
        <w:tc>
          <w:tcPr>
            <w:tcW w:w="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194866" w:rsidP="0019486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4876E3">
              <w:rPr>
                <w:rFonts w:eastAsia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4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194866" w:rsidP="0019486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4876E3">
              <w:rPr>
                <w:rFonts w:eastAsia="Times New Roman" w:cs="Times New Roman"/>
                <w:sz w:val="28"/>
                <w:szCs w:val="28"/>
                <w:lang w:eastAsia="ru-RU"/>
              </w:rPr>
              <w:t>Стационарное обслуживание: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8D7613" w:rsidP="0037528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11</w:t>
            </w:r>
            <w:r w:rsidR="00375286"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373BD1" w:rsidP="000E7BB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8</w:t>
            </w:r>
            <w:r w:rsidR="000E7BB6">
              <w:rPr>
                <w:rFonts w:eastAsia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0E7BB6" w:rsidP="0037528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19</w:t>
            </w:r>
            <w:r w:rsidR="00375286">
              <w:rPr>
                <w:rFonts w:eastAsia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194866" w:rsidRPr="00ED6979" w:rsidTr="00194866">
        <w:trPr>
          <w:tblCellSpacing w:w="7" w:type="dxa"/>
        </w:trPr>
        <w:tc>
          <w:tcPr>
            <w:tcW w:w="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194866" w:rsidP="0019486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194866" w:rsidP="0019486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4876E3">
              <w:rPr>
                <w:rFonts w:eastAsia="Times New Roman" w:cs="Times New Roman"/>
                <w:sz w:val="28"/>
                <w:szCs w:val="28"/>
                <w:lang w:eastAsia="ru-RU"/>
              </w:rPr>
              <w:t>На питании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375286" w:rsidP="00BE402B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321DC4" w:rsidP="0037528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8</w:t>
            </w:r>
            <w:r w:rsidR="00375286">
              <w:rPr>
                <w:rFonts w:eastAsia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0B0118" w:rsidP="0037528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  <w:r w:rsidR="00375286">
              <w:rPr>
                <w:rFonts w:eastAsia="Times New Roman" w:cs="Times New Roman"/>
                <w:sz w:val="28"/>
                <w:szCs w:val="28"/>
                <w:lang w:eastAsia="ru-RU"/>
              </w:rPr>
              <w:t>81</w:t>
            </w:r>
          </w:p>
        </w:tc>
      </w:tr>
      <w:tr w:rsidR="00194866" w:rsidRPr="00ED6979" w:rsidTr="00C87F26">
        <w:trPr>
          <w:trHeight w:val="418"/>
          <w:tblCellSpacing w:w="7" w:type="dxa"/>
        </w:trPr>
        <w:tc>
          <w:tcPr>
            <w:tcW w:w="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194866" w:rsidP="0019486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194866" w:rsidP="00C87F2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4876E3">
              <w:rPr>
                <w:rFonts w:eastAsia="Times New Roman" w:cs="Times New Roman"/>
                <w:sz w:val="28"/>
                <w:szCs w:val="28"/>
                <w:lang w:eastAsia="ru-RU"/>
              </w:rPr>
              <w:t>Свободных мест всего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375286" w:rsidP="00373BD1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774718" w:rsidP="00194866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4866" w:rsidRPr="004876E3" w:rsidRDefault="00375286" w:rsidP="00A42A8B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6D35AC" w:rsidRPr="00ED6979" w:rsidRDefault="006D35AC" w:rsidP="004876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69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D35AC" w:rsidRPr="00ED6979" w:rsidRDefault="006D35AC" w:rsidP="004876E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69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D35AC" w:rsidRPr="00ED6979" w:rsidRDefault="006D35AC" w:rsidP="006D35AC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6D35AC" w:rsidRPr="00ED6979" w:rsidRDefault="006D35AC" w:rsidP="006D35AC">
      <w:pPr>
        <w:rPr>
          <w:rFonts w:ascii="Times New Roman" w:hAnsi="Times New Roman" w:cs="Times New Roman"/>
          <w:sz w:val="28"/>
          <w:szCs w:val="28"/>
        </w:rPr>
      </w:pPr>
    </w:p>
    <w:p w:rsidR="00EC4BBC" w:rsidRPr="00ED6979" w:rsidRDefault="00EC4BBC">
      <w:pPr>
        <w:rPr>
          <w:rFonts w:ascii="Times New Roman" w:hAnsi="Times New Roman" w:cs="Times New Roman"/>
          <w:sz w:val="28"/>
          <w:szCs w:val="28"/>
        </w:rPr>
      </w:pPr>
    </w:p>
    <w:p w:rsidR="00D059A0" w:rsidRPr="00ED6979" w:rsidRDefault="00D059A0">
      <w:pPr>
        <w:rPr>
          <w:rFonts w:ascii="Times New Roman" w:hAnsi="Times New Roman" w:cs="Times New Roman"/>
          <w:sz w:val="28"/>
          <w:szCs w:val="28"/>
        </w:rPr>
      </w:pPr>
    </w:p>
    <w:p w:rsidR="00D059A0" w:rsidRPr="00ED6979" w:rsidRDefault="00D059A0">
      <w:pPr>
        <w:rPr>
          <w:rFonts w:ascii="Times New Roman" w:hAnsi="Times New Roman" w:cs="Times New Roman"/>
          <w:sz w:val="28"/>
          <w:szCs w:val="28"/>
        </w:rPr>
      </w:pPr>
    </w:p>
    <w:p w:rsidR="00D059A0" w:rsidRPr="00ED6979" w:rsidRDefault="00D059A0">
      <w:pPr>
        <w:rPr>
          <w:rFonts w:ascii="Times New Roman" w:hAnsi="Times New Roman" w:cs="Times New Roman"/>
          <w:sz w:val="28"/>
          <w:szCs w:val="28"/>
        </w:rPr>
      </w:pPr>
    </w:p>
    <w:p w:rsidR="00D059A0" w:rsidRPr="00ED6979" w:rsidRDefault="00D059A0">
      <w:pPr>
        <w:rPr>
          <w:rFonts w:ascii="Times New Roman" w:hAnsi="Times New Roman" w:cs="Times New Roman"/>
          <w:sz w:val="28"/>
          <w:szCs w:val="28"/>
        </w:rPr>
      </w:pPr>
    </w:p>
    <w:p w:rsidR="00D059A0" w:rsidRPr="00ED6979" w:rsidRDefault="00D059A0">
      <w:pPr>
        <w:rPr>
          <w:rFonts w:ascii="Times New Roman" w:hAnsi="Times New Roman" w:cs="Times New Roman"/>
          <w:sz w:val="28"/>
          <w:szCs w:val="28"/>
        </w:rPr>
      </w:pPr>
    </w:p>
    <w:p w:rsidR="000202D2" w:rsidRDefault="000202D2"/>
    <w:sectPr w:rsidR="000202D2" w:rsidSect="00EC4B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26562"/>
    <w:multiLevelType w:val="hybridMultilevel"/>
    <w:tmpl w:val="4282C01C"/>
    <w:lvl w:ilvl="0" w:tplc="7E28537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B1AC9"/>
    <w:multiLevelType w:val="multilevel"/>
    <w:tmpl w:val="7854D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2604EA"/>
    <w:multiLevelType w:val="multilevel"/>
    <w:tmpl w:val="6298FD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727DB9"/>
    <w:multiLevelType w:val="multilevel"/>
    <w:tmpl w:val="7662F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359668E"/>
    <w:multiLevelType w:val="multilevel"/>
    <w:tmpl w:val="394A3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35AC"/>
    <w:rsid w:val="000202D2"/>
    <w:rsid w:val="00034992"/>
    <w:rsid w:val="000357AA"/>
    <w:rsid w:val="000A014C"/>
    <w:rsid w:val="000B0118"/>
    <w:rsid w:val="000B6ED8"/>
    <w:rsid w:val="000C4559"/>
    <w:rsid w:val="000E7BB6"/>
    <w:rsid w:val="000F695B"/>
    <w:rsid w:val="00100C23"/>
    <w:rsid w:val="00107A63"/>
    <w:rsid w:val="00142ED1"/>
    <w:rsid w:val="00146195"/>
    <w:rsid w:val="00147EF4"/>
    <w:rsid w:val="001531E8"/>
    <w:rsid w:val="00194866"/>
    <w:rsid w:val="001D0CF5"/>
    <w:rsid w:val="001D198F"/>
    <w:rsid w:val="001D77FB"/>
    <w:rsid w:val="001E4A82"/>
    <w:rsid w:val="001F178D"/>
    <w:rsid w:val="00204DEB"/>
    <w:rsid w:val="00207BE0"/>
    <w:rsid w:val="00221102"/>
    <w:rsid w:val="0022778F"/>
    <w:rsid w:val="0024405A"/>
    <w:rsid w:val="002B269F"/>
    <w:rsid w:val="002B2900"/>
    <w:rsid w:val="002E76E5"/>
    <w:rsid w:val="00321DC4"/>
    <w:rsid w:val="00373BD1"/>
    <w:rsid w:val="00375286"/>
    <w:rsid w:val="003F2AE5"/>
    <w:rsid w:val="003F3255"/>
    <w:rsid w:val="00403F6A"/>
    <w:rsid w:val="00407320"/>
    <w:rsid w:val="00424F02"/>
    <w:rsid w:val="004305BB"/>
    <w:rsid w:val="00476C78"/>
    <w:rsid w:val="004876E3"/>
    <w:rsid w:val="004A7BCD"/>
    <w:rsid w:val="004C3018"/>
    <w:rsid w:val="004E5DA7"/>
    <w:rsid w:val="005320CF"/>
    <w:rsid w:val="00547CA8"/>
    <w:rsid w:val="00571425"/>
    <w:rsid w:val="0058354E"/>
    <w:rsid w:val="005D761A"/>
    <w:rsid w:val="006263D3"/>
    <w:rsid w:val="0067315F"/>
    <w:rsid w:val="00680893"/>
    <w:rsid w:val="006D35AC"/>
    <w:rsid w:val="006F68D3"/>
    <w:rsid w:val="007432CB"/>
    <w:rsid w:val="007717B5"/>
    <w:rsid w:val="00774718"/>
    <w:rsid w:val="007C147E"/>
    <w:rsid w:val="007C150E"/>
    <w:rsid w:val="007D486F"/>
    <w:rsid w:val="00832027"/>
    <w:rsid w:val="00840137"/>
    <w:rsid w:val="00851236"/>
    <w:rsid w:val="00854945"/>
    <w:rsid w:val="008747AB"/>
    <w:rsid w:val="008D7613"/>
    <w:rsid w:val="008F2009"/>
    <w:rsid w:val="008F7CB9"/>
    <w:rsid w:val="009002E1"/>
    <w:rsid w:val="00961FFF"/>
    <w:rsid w:val="00966EE7"/>
    <w:rsid w:val="00983E41"/>
    <w:rsid w:val="009B6A56"/>
    <w:rsid w:val="009D32A9"/>
    <w:rsid w:val="009E0D89"/>
    <w:rsid w:val="00A260CB"/>
    <w:rsid w:val="00A274B8"/>
    <w:rsid w:val="00A418E3"/>
    <w:rsid w:val="00A41E2F"/>
    <w:rsid w:val="00A42A8B"/>
    <w:rsid w:val="00A47C1E"/>
    <w:rsid w:val="00A64D17"/>
    <w:rsid w:val="00A84746"/>
    <w:rsid w:val="00A8513F"/>
    <w:rsid w:val="00AA4744"/>
    <w:rsid w:val="00AB1137"/>
    <w:rsid w:val="00AC2D47"/>
    <w:rsid w:val="00B02026"/>
    <w:rsid w:val="00B1366D"/>
    <w:rsid w:val="00B347C9"/>
    <w:rsid w:val="00B405EA"/>
    <w:rsid w:val="00B4163D"/>
    <w:rsid w:val="00B46C04"/>
    <w:rsid w:val="00B5062D"/>
    <w:rsid w:val="00B548B4"/>
    <w:rsid w:val="00B57927"/>
    <w:rsid w:val="00B6508A"/>
    <w:rsid w:val="00B96AD4"/>
    <w:rsid w:val="00BE402B"/>
    <w:rsid w:val="00BF734D"/>
    <w:rsid w:val="00C100CC"/>
    <w:rsid w:val="00C21E13"/>
    <w:rsid w:val="00C33649"/>
    <w:rsid w:val="00C51FDF"/>
    <w:rsid w:val="00C87F26"/>
    <w:rsid w:val="00C93FBA"/>
    <w:rsid w:val="00CA6E2C"/>
    <w:rsid w:val="00CC1B98"/>
    <w:rsid w:val="00CE54E3"/>
    <w:rsid w:val="00D059A0"/>
    <w:rsid w:val="00D206A3"/>
    <w:rsid w:val="00D64ACE"/>
    <w:rsid w:val="00D7330F"/>
    <w:rsid w:val="00D84C44"/>
    <w:rsid w:val="00D84D8F"/>
    <w:rsid w:val="00D86BC0"/>
    <w:rsid w:val="00D90A64"/>
    <w:rsid w:val="00D94033"/>
    <w:rsid w:val="00DC249D"/>
    <w:rsid w:val="00DD4676"/>
    <w:rsid w:val="00DE6D05"/>
    <w:rsid w:val="00DE70CB"/>
    <w:rsid w:val="00DF38FE"/>
    <w:rsid w:val="00E65BB0"/>
    <w:rsid w:val="00E74EED"/>
    <w:rsid w:val="00E8184B"/>
    <w:rsid w:val="00E90E16"/>
    <w:rsid w:val="00EB203D"/>
    <w:rsid w:val="00EB61DE"/>
    <w:rsid w:val="00EC1508"/>
    <w:rsid w:val="00EC4BBC"/>
    <w:rsid w:val="00ED6979"/>
    <w:rsid w:val="00F02616"/>
    <w:rsid w:val="00F5691C"/>
    <w:rsid w:val="00FE0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5AC"/>
  </w:style>
  <w:style w:type="paragraph" w:styleId="1">
    <w:name w:val="heading 1"/>
    <w:basedOn w:val="a"/>
    <w:link w:val="10"/>
    <w:uiPriority w:val="9"/>
    <w:qFormat/>
    <w:rsid w:val="00D059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59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D05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202D2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CA6E2C"/>
    <w:rPr>
      <w:color w:val="0000FF"/>
      <w:u w:val="single"/>
    </w:rPr>
  </w:style>
  <w:style w:type="paragraph" w:styleId="a6">
    <w:name w:val="No Spacing"/>
    <w:basedOn w:val="a"/>
    <w:uiPriority w:val="1"/>
    <w:qFormat/>
    <w:rsid w:val="00CA6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A6E2C"/>
  </w:style>
  <w:style w:type="character" w:styleId="a7">
    <w:name w:val="Strong"/>
    <w:basedOn w:val="a0"/>
    <w:uiPriority w:val="22"/>
    <w:qFormat/>
    <w:rsid w:val="00CA6E2C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CA6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6E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Сун</dc:creator>
  <cp:lastModifiedBy>Кадры</cp:lastModifiedBy>
  <cp:revision>64</cp:revision>
  <dcterms:created xsi:type="dcterms:W3CDTF">2019-03-07T03:09:00Z</dcterms:created>
  <dcterms:modified xsi:type="dcterms:W3CDTF">2026-10-26T02:25:00Z</dcterms:modified>
</cp:coreProperties>
</file>